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657B4E38" w:rsidR="004C1736" w:rsidRPr="00CA5B7A" w:rsidRDefault="00317B4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Elizabeth </w:t>
      </w:r>
      <w:r w:rsidR="000B10A9">
        <w:rPr>
          <w:rFonts w:asciiTheme="majorHAnsi" w:eastAsiaTheme="majorEastAsia" w:hAnsiTheme="majorHAnsi" w:cstheme="majorBidi"/>
          <w:spacing w:val="-10"/>
          <w:kern w:val="28"/>
          <w:sz w:val="56"/>
          <w:szCs w:val="56"/>
        </w:rPr>
        <w:t>Garrett Anderson (1836 - 1917</w:t>
      </w:r>
      <w:r>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1856ACEA"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la page Wikipedia la concernant</w:t>
        </w:r>
        <w:r w:rsidR="003D4DF8" w:rsidRPr="0034182A">
          <w:rPr>
            <w:rStyle w:val="Lienhypertexte"/>
            <w:b/>
            <w:bCs/>
          </w:rPr>
          <w:t> </w:t>
        </w:r>
      </w:hyperlink>
      <w:r w:rsidR="003D4DF8">
        <w:rPr>
          <w:b/>
          <w:bCs/>
        </w:rPr>
        <w:t>:</w:t>
      </w:r>
      <w:r w:rsidR="009819F3">
        <w:rPr>
          <w:b/>
          <w:bCs/>
        </w:rPr>
        <w:t xml:space="preserve"> </w:t>
      </w:r>
    </w:p>
    <w:p w14:paraId="1CD87731" w14:textId="6E3C4E29" w:rsidR="00317B48" w:rsidRPr="000B10A9" w:rsidRDefault="000B10A9" w:rsidP="006B4B14">
      <w:pPr>
        <w:jc w:val="both"/>
      </w:pPr>
      <w:r w:rsidRPr="000B10A9">
        <w:t>Elizabeth Garrett Anderson, née le 9 juin 1836 à Whitechapel et morte le 17 décembre 1917 à Aldeburgh, est considérée comme la première femme diplômée en médecine d'Angleterre. Son combat pour l'admission des femmes dans les professions médicales s'inscrit dans un élan qui touche à cette même époque l'Europe et l'Amérique du Nord.</w:t>
      </w:r>
    </w:p>
    <w:p w14:paraId="00BA6A37" w14:textId="77777777" w:rsidR="000B10A9" w:rsidRDefault="000B10A9"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4635"/>
    <w:p w14:paraId="42D333FF" w14:textId="7AB9DAB6" w:rsidR="00D877D3" w:rsidRPr="00D877D3" w:rsidRDefault="00526458" w:rsidP="00D877D3">
      <w:pPr>
        <w:rPr>
          <w:b/>
          <w:bCs/>
        </w:rPr>
      </w:pPr>
      <w:r>
        <w:fldChar w:fldCharType="begin"/>
      </w:r>
      <w:r>
        <w:instrText>HYPERLINK "https://www.youtube.com/watch?v=rJBAcRvbFYY&amp;ab_channel=ALittleBitOfHistory"</w:instrText>
      </w:r>
      <w:r>
        <w:fldChar w:fldCharType="separate"/>
      </w:r>
      <w:r w:rsidRPr="00526458">
        <w:rPr>
          <w:rStyle w:val="Lienhypertexte"/>
        </w:rPr>
        <w:t>Elizabeth Garrett Anderson The 1st Female Doctor In Britain</w:t>
      </w:r>
      <w:r>
        <w:fldChar w:fldCharType="end"/>
      </w:r>
      <w:r w:rsidRPr="00526458">
        <w:t xml:space="preserve"> (A little bit of history</w:t>
      </w:r>
      <w:r w:rsidR="00D877D3">
        <w:t>)</w:t>
      </w:r>
      <w:r w:rsidR="000B10A9">
        <w:t xml:space="preserve"> (en anglais)</w:t>
      </w:r>
    </w:p>
    <w:bookmarkEnd w:id="0"/>
    <w:p w14:paraId="3344D53D" w14:textId="77777777" w:rsidR="00CF11FB" w:rsidRPr="00094E5F" w:rsidRDefault="00CF11FB" w:rsidP="00094E5F"/>
    <w:p w14:paraId="592244BC" w14:textId="6F4281CE"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21B0CCE5">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023216CD" w14:textId="77777777" w:rsidR="00E37D7D" w:rsidRPr="00E37D7D" w:rsidRDefault="00E37D7D" w:rsidP="00E37D7D">
      <w:pPr>
        <w:jc w:val="both"/>
      </w:pPr>
      <w:r w:rsidRPr="00E37D7D">
        <w:t xml:space="preserve">Format Kindle : </w:t>
      </w:r>
      <w:r w:rsidRPr="00E37D7D">
        <w:rPr>
          <w:b/>
          <w:bCs/>
        </w:rPr>
        <w:t>Les femmes scientifiques de l’Antiquité à demain</w:t>
      </w:r>
    </w:p>
    <w:p w14:paraId="5ECD1AE8" w14:textId="77777777" w:rsidR="005660C5" w:rsidRPr="005660C5" w:rsidRDefault="005660C5" w:rsidP="005660C5">
      <w:pPr>
        <w:jc w:val="both"/>
      </w:pPr>
      <w:r w:rsidRPr="005660C5">
        <w:t>Des premières découvertes enregistrées d'innovateurs anciens aux réalisations révolutionnaires des pionnières modernes, Women of Science From Antiquity Through Tomorrow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À découvrir : parfait pour les étudiants, les enseignants, les professionnels et tous ceux qui sont fascinés par les sciences et l'histoire. « Women of Science from Antiquity Through Tomorrow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77777777"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71268ED5" w:rsidR="008F098B" w:rsidRDefault="008F098B" w:rsidP="00AB7D6E">
      <w:pPr>
        <w:jc w:val="both"/>
        <w:rPr>
          <w:b/>
          <w:bCs/>
        </w:rPr>
      </w:pPr>
    </w:p>
    <w:p w14:paraId="68609C86" w14:textId="6858BD5C" w:rsidR="00AE59D0" w:rsidRDefault="00BA4F0B" w:rsidP="008F098B">
      <w:pPr>
        <w:jc w:val="both"/>
      </w:pPr>
      <w:r w:rsidRPr="001F3478">
        <w:rPr>
          <w:b/>
          <w:bCs/>
        </w:rPr>
        <w:t>Note de Y</w:t>
      </w:r>
      <w:r w:rsidRPr="00C41401">
        <w:rPr>
          <w:b/>
          <w:bCs/>
          <w:sz w:val="18"/>
          <w:szCs w:val="18"/>
        </w:rPr>
        <w:t>o</w:t>
      </w:r>
      <w:r w:rsidRPr="001F3478">
        <w:rPr>
          <w:b/>
          <w:bCs/>
        </w:rPr>
        <w:t>Da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120C216A" w:rsidR="005660C5" w:rsidRDefault="005660C5" w:rsidP="008F098B">
      <w:pPr>
        <w:jc w:val="both"/>
        <w:rPr>
          <w:b/>
          <w:bCs/>
        </w:rPr>
      </w:pPr>
      <w:r>
        <w:t>Il permet une première approche.</w:t>
      </w:r>
    </w:p>
    <w:sectPr w:rsidR="005660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310E6"/>
    <w:rsid w:val="00232F19"/>
    <w:rsid w:val="00233DC1"/>
    <w:rsid w:val="002355C9"/>
    <w:rsid w:val="00287E6C"/>
    <w:rsid w:val="002B6B90"/>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B16"/>
    <w:rsid w:val="00480C62"/>
    <w:rsid w:val="00483958"/>
    <w:rsid w:val="004A3DAC"/>
    <w:rsid w:val="004C1736"/>
    <w:rsid w:val="004E2739"/>
    <w:rsid w:val="005001C0"/>
    <w:rsid w:val="00526458"/>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5CD9"/>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02E4C"/>
    <w:rsid w:val="00E12A54"/>
    <w:rsid w:val="00E15958"/>
    <w:rsid w:val="00E27291"/>
    <w:rsid w:val="00E357C8"/>
    <w:rsid w:val="00E37D7D"/>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Elizabeth_Garrett_Anderson"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2039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2025-07-11T14:46:00Z</dcterms:created>
  <dcterms:modified xsi:type="dcterms:W3CDTF">2025-08-14T14:52:00Z</dcterms:modified>
</cp:coreProperties>
</file>